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0618240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оборони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27000,00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27000,00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27000,00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26686,80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4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202300000036618030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202300000036618030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202300000036618030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202300000036618030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